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D350C1" w:rsidRDefault="00FD61EF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</w:t>
      </w:r>
      <w:r w:rsidR="00FD0F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DB3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3213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  <w:r w:rsidR="00DB3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7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321304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__</w:t>
      </w:r>
      <w:r w:rsidR="009020A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0</w:t>
      </w:r>
      <w:r w:rsidR="00CF737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3</w:t>
      </w:r>
      <w:r w:rsidR="009020A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</w:t>
      </w:r>
      <w:r w:rsidR="00BE2DAC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</w:t>
      </w:r>
      <w:r w:rsidR="0001723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№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п.Углеродовский</w:t>
      </w:r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46125F" w:rsidRPr="00321304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04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21304" w:rsidRPr="00321304" w:rsidRDefault="00321304" w:rsidP="009F225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5D" w:rsidRPr="00321304" w:rsidRDefault="0046125F" w:rsidP="009F225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30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8C6655" w:rsidRPr="00321304">
        <w:rPr>
          <w:rFonts w:ascii="Times New Roman" w:eastAsia="Times New Roman" w:hAnsi="Times New Roman" w:cs="Times New Roman"/>
          <w:sz w:val="24"/>
          <w:szCs w:val="24"/>
        </w:rPr>
        <w:t>ст. 24 Устава муниципального образования «Углеродовское городское поселение»</w:t>
      </w:r>
    </w:p>
    <w:p w:rsidR="003F1BBA" w:rsidRPr="00321304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14724" w:rsidRPr="0032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46125F" w:rsidRPr="00321304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Собрания депутатов  Углеродов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от 2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Углеродовского городского поселения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на 20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</w:t>
      </w:r>
      <w:r w:rsidR="007B4E6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EFA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5543DF" w:rsidRDefault="005543DF" w:rsidP="00D429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D1" w:rsidRPr="00321304" w:rsidRDefault="00A60C90" w:rsidP="00D429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9D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3838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9D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CF737B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9D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согласно приложению 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9D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D429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09D1" w:rsidRPr="00321304" w:rsidRDefault="00A309D1" w:rsidP="0032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E3838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CF737B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согласно приложению </w:t>
      </w:r>
      <w:r w:rsidR="00BE2DA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D429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304" w:rsidRPr="00321304" w:rsidRDefault="00321304" w:rsidP="003213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1.3 Приложение 6 изложить согласно приложению 3 к настоящему решению</w:t>
      </w:r>
      <w:r w:rsidR="00D429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304" w:rsidRPr="00321304" w:rsidRDefault="00321304" w:rsidP="003213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1.4 Приложение 7 изложить согласно приложению 4 к настоящему решению</w:t>
      </w:r>
      <w:r w:rsidR="005543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304" w:rsidRPr="00321304" w:rsidRDefault="00321304" w:rsidP="0032130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1.5 Приложение 8 изложить согласно приложению 5 к настоящему решению.</w:t>
      </w:r>
    </w:p>
    <w:p w:rsidR="00D42964" w:rsidRDefault="00331999" w:rsidP="006023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1304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</w:t>
      </w:r>
      <w:r w:rsidR="006023F3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Решения изложить в следующей редакции:</w:t>
      </w:r>
      <w:r w:rsidRPr="003213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331999" w:rsidRPr="00321304" w:rsidRDefault="00331999" w:rsidP="006023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1304">
        <w:rPr>
          <w:rFonts w:ascii="Times New Roman" w:hAnsi="Times New Roman" w:cs="Times New Roman"/>
          <w:sz w:val="24"/>
          <w:szCs w:val="24"/>
        </w:rPr>
        <w:t>«</w:t>
      </w:r>
      <w:r w:rsidR="00D42964">
        <w:rPr>
          <w:rFonts w:ascii="Times New Roman" w:hAnsi="Times New Roman" w:cs="Times New Roman"/>
          <w:sz w:val="24"/>
          <w:szCs w:val="24"/>
        </w:rPr>
        <w:t>16.</w:t>
      </w:r>
      <w:r w:rsidRPr="00321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304">
        <w:rPr>
          <w:rFonts w:ascii="Times New Roman" w:hAnsi="Times New Roman" w:cs="Times New Roman"/>
          <w:sz w:val="24"/>
          <w:szCs w:val="24"/>
        </w:rPr>
        <w:t>Утвердить в составе расходов бюджета поселения суммы межбюджетных трансфертов, перечисляемых из бюджета Углеродовского городского поселения бюджету Красносулинского района 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на 2020 год и на плановый период 2021 и 2022 годов согласно приложения №11 к настоящему решению</w:t>
      </w:r>
      <w:r w:rsidR="007C740E" w:rsidRPr="00321304">
        <w:rPr>
          <w:rFonts w:ascii="Times New Roman" w:hAnsi="Times New Roman" w:cs="Times New Roman"/>
          <w:sz w:val="24"/>
          <w:szCs w:val="24"/>
        </w:rPr>
        <w:t>»</w:t>
      </w:r>
      <w:r w:rsidR="00321304" w:rsidRPr="00321304">
        <w:rPr>
          <w:rFonts w:ascii="Times New Roman" w:hAnsi="Times New Roman" w:cs="Times New Roman"/>
          <w:sz w:val="24"/>
          <w:szCs w:val="24"/>
        </w:rPr>
        <w:t>.</w:t>
      </w:r>
    </w:p>
    <w:p w:rsidR="00A60C90" w:rsidRPr="00321304" w:rsidRDefault="00331999" w:rsidP="007C740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iCs/>
          <w:color w:val="000000"/>
          <w:sz w:val="24"/>
          <w:szCs w:val="24"/>
        </w:rPr>
        <w:t xml:space="preserve">  </w:t>
      </w:r>
      <w:r w:rsidR="00A60C90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решение вступает в силу со дня его официального обнародования.</w:t>
      </w:r>
    </w:p>
    <w:p w:rsidR="00A60C90" w:rsidRPr="00321304" w:rsidRDefault="00A60C90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0" w:rsidRPr="00321304" w:rsidRDefault="00A60C90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И.о.</w:t>
      </w:r>
      <w:r w:rsidR="0066175C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Углеродовского городского поселения С.Г. Ильяева.        </w:t>
      </w:r>
    </w:p>
    <w:p w:rsidR="00B508FD" w:rsidRPr="00321304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321304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321304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321304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0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999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78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014724" w:rsidRPr="00321304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</w:t>
      </w:r>
      <w:r w:rsidR="00F9175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</w:t>
      </w:r>
      <w:r w:rsidR="00140446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751" w:rsidRPr="00321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Гондусова</w:t>
      </w:r>
    </w:p>
    <w:sectPr w:rsidR="00014724" w:rsidRPr="00321304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17235"/>
    <w:rsid w:val="000203D7"/>
    <w:rsid w:val="00020F15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C3A4B"/>
    <w:rsid w:val="001C531D"/>
    <w:rsid w:val="001C64CD"/>
    <w:rsid w:val="001E13D9"/>
    <w:rsid w:val="001E2158"/>
    <w:rsid w:val="001E383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4698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3142"/>
    <w:rsid w:val="002C4F2A"/>
    <w:rsid w:val="002E32F6"/>
    <w:rsid w:val="002F5F07"/>
    <w:rsid w:val="00303B84"/>
    <w:rsid w:val="003177F6"/>
    <w:rsid w:val="00321304"/>
    <w:rsid w:val="0033021D"/>
    <w:rsid w:val="00331999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16DF"/>
    <w:rsid w:val="005F4BB5"/>
    <w:rsid w:val="005F5795"/>
    <w:rsid w:val="006023F3"/>
    <w:rsid w:val="00614225"/>
    <w:rsid w:val="00630636"/>
    <w:rsid w:val="0063140E"/>
    <w:rsid w:val="00634861"/>
    <w:rsid w:val="00640BEF"/>
    <w:rsid w:val="00641C56"/>
    <w:rsid w:val="00646EE9"/>
    <w:rsid w:val="00650A6D"/>
    <w:rsid w:val="00653CF3"/>
    <w:rsid w:val="006546F3"/>
    <w:rsid w:val="0065527E"/>
    <w:rsid w:val="006568CC"/>
    <w:rsid w:val="0066175C"/>
    <w:rsid w:val="0066743D"/>
    <w:rsid w:val="00681A1A"/>
    <w:rsid w:val="006840A7"/>
    <w:rsid w:val="006857CD"/>
    <w:rsid w:val="006912F9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5965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B4E6D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0904"/>
    <w:rsid w:val="008666BD"/>
    <w:rsid w:val="00866E41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4D28"/>
    <w:rsid w:val="009759F7"/>
    <w:rsid w:val="00975B64"/>
    <w:rsid w:val="00980189"/>
    <w:rsid w:val="009826B9"/>
    <w:rsid w:val="009871DC"/>
    <w:rsid w:val="00987C46"/>
    <w:rsid w:val="009925BC"/>
    <w:rsid w:val="009A1771"/>
    <w:rsid w:val="009B1A41"/>
    <w:rsid w:val="009B3DF6"/>
    <w:rsid w:val="009B6D9D"/>
    <w:rsid w:val="009C72CC"/>
    <w:rsid w:val="009C7A6B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309D1"/>
    <w:rsid w:val="00A3286B"/>
    <w:rsid w:val="00A32CAF"/>
    <w:rsid w:val="00A337B4"/>
    <w:rsid w:val="00A44B0B"/>
    <w:rsid w:val="00A54C17"/>
    <w:rsid w:val="00A552FB"/>
    <w:rsid w:val="00A60C90"/>
    <w:rsid w:val="00A6280D"/>
    <w:rsid w:val="00A65754"/>
    <w:rsid w:val="00A814B5"/>
    <w:rsid w:val="00A85A03"/>
    <w:rsid w:val="00A92AF1"/>
    <w:rsid w:val="00AA16CD"/>
    <w:rsid w:val="00AA2E8B"/>
    <w:rsid w:val="00AA66C0"/>
    <w:rsid w:val="00AB3A5E"/>
    <w:rsid w:val="00AB4A81"/>
    <w:rsid w:val="00AB73B3"/>
    <w:rsid w:val="00AC6569"/>
    <w:rsid w:val="00AD7D3F"/>
    <w:rsid w:val="00AE2817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03DF"/>
    <w:rsid w:val="00B66865"/>
    <w:rsid w:val="00B66C4C"/>
    <w:rsid w:val="00B74595"/>
    <w:rsid w:val="00B80CCD"/>
    <w:rsid w:val="00B82FED"/>
    <w:rsid w:val="00B86812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2DAC"/>
    <w:rsid w:val="00BE5541"/>
    <w:rsid w:val="00BE6088"/>
    <w:rsid w:val="00BE658C"/>
    <w:rsid w:val="00C05093"/>
    <w:rsid w:val="00C1135D"/>
    <w:rsid w:val="00C2699E"/>
    <w:rsid w:val="00C33176"/>
    <w:rsid w:val="00C367A4"/>
    <w:rsid w:val="00C36961"/>
    <w:rsid w:val="00C37C48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464"/>
    <w:rsid w:val="00CD6B71"/>
    <w:rsid w:val="00CE0F0A"/>
    <w:rsid w:val="00CE55F9"/>
    <w:rsid w:val="00CF210C"/>
    <w:rsid w:val="00CF407F"/>
    <w:rsid w:val="00CF6CC0"/>
    <w:rsid w:val="00CF737B"/>
    <w:rsid w:val="00D01A24"/>
    <w:rsid w:val="00D036F2"/>
    <w:rsid w:val="00D1094D"/>
    <w:rsid w:val="00D145C7"/>
    <w:rsid w:val="00D21401"/>
    <w:rsid w:val="00D25543"/>
    <w:rsid w:val="00D350C1"/>
    <w:rsid w:val="00D375D0"/>
    <w:rsid w:val="00D4106B"/>
    <w:rsid w:val="00D42964"/>
    <w:rsid w:val="00D42EC6"/>
    <w:rsid w:val="00D4681E"/>
    <w:rsid w:val="00D575C0"/>
    <w:rsid w:val="00D61BA4"/>
    <w:rsid w:val="00D6762E"/>
    <w:rsid w:val="00D73660"/>
    <w:rsid w:val="00D740BB"/>
    <w:rsid w:val="00D90A0F"/>
    <w:rsid w:val="00D9544C"/>
    <w:rsid w:val="00DA01AF"/>
    <w:rsid w:val="00DA1899"/>
    <w:rsid w:val="00DA44ED"/>
    <w:rsid w:val="00DB348E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71B0D"/>
    <w:rsid w:val="00E72634"/>
    <w:rsid w:val="00E76C58"/>
    <w:rsid w:val="00E77DE3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33FE"/>
    <w:rsid w:val="00F72E44"/>
    <w:rsid w:val="00F80E42"/>
    <w:rsid w:val="00F829F5"/>
    <w:rsid w:val="00F900B5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45CB"/>
    <w:rsid w:val="00FD61EF"/>
    <w:rsid w:val="00FE63FF"/>
    <w:rsid w:val="00FF002F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6AA7-B5A3-4738-9176-1750C903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2</cp:revision>
  <cp:lastPrinted>2020-01-20T13:58:00Z</cp:lastPrinted>
  <dcterms:created xsi:type="dcterms:W3CDTF">2020-03-12T11:18:00Z</dcterms:created>
  <dcterms:modified xsi:type="dcterms:W3CDTF">2020-03-12T11:18:00Z</dcterms:modified>
</cp:coreProperties>
</file>