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E7" w:rsidRPr="002876B5" w:rsidRDefault="006179E7" w:rsidP="006179E7">
      <w:pPr>
        <w:tabs>
          <w:tab w:val="left" w:pos="9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179E7" w:rsidRPr="002876B5" w:rsidRDefault="005A7B8B" w:rsidP="006179E7">
      <w:pPr>
        <w:tabs>
          <w:tab w:val="left" w:pos="9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УГЛЕРОДОВСКОГО ГОРОДСКОГО</w:t>
      </w:r>
      <w:r w:rsidR="006179E7" w:rsidRPr="0028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6179E7" w:rsidRPr="002876B5" w:rsidRDefault="006179E7" w:rsidP="006179E7">
      <w:pPr>
        <w:tabs>
          <w:tab w:val="left" w:pos="27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КРАСНОСУЛИНСКОГО РАЙОНА</w:t>
      </w:r>
    </w:p>
    <w:p w:rsidR="006179E7" w:rsidRPr="002876B5" w:rsidRDefault="006179E7" w:rsidP="006179E7">
      <w:pPr>
        <w:tabs>
          <w:tab w:val="left" w:pos="27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 ОБЛАСТИ</w:t>
      </w:r>
    </w:p>
    <w:p w:rsidR="006179E7" w:rsidRPr="002876B5" w:rsidRDefault="006179E7" w:rsidP="006179E7">
      <w:pPr>
        <w:widowControl w:val="0"/>
        <w:spacing w:after="0" w:line="240" w:lineRule="auto"/>
        <w:ind w:right="170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9E7" w:rsidRPr="002876B5" w:rsidRDefault="006179E7" w:rsidP="006179E7">
      <w:pPr>
        <w:widowControl w:val="0"/>
        <w:spacing w:after="0" w:line="240" w:lineRule="auto"/>
        <w:ind w:right="170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Распоряжение</w:t>
      </w:r>
    </w:p>
    <w:p w:rsidR="006179E7" w:rsidRPr="002876B5" w:rsidRDefault="006179E7" w:rsidP="006179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E7" w:rsidRPr="002876B5" w:rsidRDefault="007D5BD2" w:rsidP="005A7B8B">
      <w:pPr>
        <w:widowControl w:val="0"/>
        <w:spacing w:after="0" w:line="240" w:lineRule="auto"/>
        <w:ind w:right="-1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4F92" w:rsidRPr="00574F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4F92" w:rsidRPr="00574F92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6179E7" w:rsidRPr="00574F92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6179E7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79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2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9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79E7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6179E7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5A7B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5A7B8B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5A7B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глеродовский</w:t>
      </w:r>
      <w:proofErr w:type="spellEnd"/>
    </w:p>
    <w:p w:rsidR="001A36C3" w:rsidRPr="002876B5" w:rsidRDefault="006179E7" w:rsidP="00617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179E7" w:rsidRPr="002876B5" w:rsidRDefault="00404976" w:rsidP="001A3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E7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контрольного мероприятия </w:t>
      </w:r>
    </w:p>
    <w:p w:rsidR="006179E7" w:rsidRPr="002876B5" w:rsidRDefault="006179E7" w:rsidP="001A3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</w:t>
      </w:r>
      <w:proofErr w:type="gramStart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proofErr w:type="gramEnd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6179E7" w:rsidRPr="002876B5" w:rsidRDefault="006179E7" w:rsidP="001A3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</w:t>
      </w:r>
    </w:p>
    <w:p w:rsidR="006179E7" w:rsidRPr="002876B5" w:rsidRDefault="006179E7" w:rsidP="00617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26BDA" w:rsidRDefault="00DD4446" w:rsidP="00C26B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876B5">
        <w:rPr>
          <w:rFonts w:ascii="Times New Roman" w:eastAsia="Times New Roman" w:hAnsi="Times New Roman"/>
          <w:sz w:val="28"/>
          <w:szCs w:val="28"/>
          <w:lang w:eastAsia="ru-RU"/>
        </w:rPr>
        <w:t>В целях осуществления внутреннего муниципального финансового контроля, на</w:t>
      </w:r>
      <w:r w:rsidR="001A60DF"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основании </w:t>
      </w:r>
      <w:r w:rsidR="005A7B8B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1A60DF"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5A7B8B">
        <w:rPr>
          <w:rFonts w:ascii="Times New Roman" w:eastAsia="Times New Roman" w:hAnsi="Times New Roman"/>
          <w:sz w:val="28"/>
          <w:szCs w:val="28"/>
          <w:lang w:eastAsia="ru-RU"/>
        </w:rPr>
        <w:t>Углеродовского городского</w:t>
      </w:r>
      <w:r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от </w:t>
      </w:r>
      <w:r w:rsidR="001A60DF" w:rsidRPr="002876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7B8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A60DF" w:rsidRPr="002876B5">
        <w:rPr>
          <w:rFonts w:ascii="Times New Roman" w:eastAsia="Times New Roman" w:hAnsi="Times New Roman"/>
          <w:sz w:val="28"/>
          <w:szCs w:val="28"/>
          <w:lang w:eastAsia="ru-RU"/>
        </w:rPr>
        <w:t>.12.2018</w:t>
      </w:r>
      <w:r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A7B8B">
        <w:rPr>
          <w:rFonts w:ascii="Times New Roman" w:eastAsia="Times New Roman" w:hAnsi="Times New Roman"/>
          <w:sz w:val="28"/>
          <w:szCs w:val="28"/>
          <w:lang w:eastAsia="ru-RU"/>
        </w:rPr>
        <w:t>126</w:t>
      </w:r>
      <w:r w:rsidR="001A60DF"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26BDA" w:rsidRPr="006B2074">
        <w:rPr>
          <w:rFonts w:ascii="Times New Roman" w:hAnsi="Times New Roman"/>
          <w:sz w:val="28"/>
          <w:szCs w:val="28"/>
        </w:rPr>
        <w:t xml:space="preserve">Об утверждении Плана </w:t>
      </w:r>
      <w:r w:rsidR="00C26BDA">
        <w:rPr>
          <w:rFonts w:ascii="Times New Roman" w:hAnsi="Times New Roman"/>
          <w:sz w:val="28"/>
          <w:szCs w:val="28"/>
        </w:rPr>
        <w:t xml:space="preserve">осуществления </w:t>
      </w:r>
    </w:p>
    <w:p w:rsidR="00DD4446" w:rsidRPr="002876B5" w:rsidRDefault="00C26BDA" w:rsidP="00C26BD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074">
        <w:rPr>
          <w:rFonts w:ascii="Times New Roman" w:hAnsi="Times New Roman"/>
          <w:sz w:val="28"/>
          <w:szCs w:val="28"/>
        </w:rPr>
        <w:t xml:space="preserve">внутреннего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B2074">
        <w:rPr>
          <w:rFonts w:ascii="Times New Roman" w:hAnsi="Times New Roman"/>
          <w:sz w:val="28"/>
          <w:szCs w:val="28"/>
        </w:rPr>
        <w:t xml:space="preserve">финансового контроля Администрации </w:t>
      </w:r>
      <w:r>
        <w:rPr>
          <w:rFonts w:ascii="Times New Roman" w:hAnsi="Times New Roman"/>
          <w:sz w:val="28"/>
          <w:szCs w:val="28"/>
        </w:rPr>
        <w:t>Углеродовского</w:t>
      </w:r>
      <w:r w:rsidRPr="006B2074">
        <w:rPr>
          <w:rFonts w:ascii="Times New Roman" w:hAnsi="Times New Roman"/>
          <w:sz w:val="28"/>
          <w:szCs w:val="28"/>
        </w:rPr>
        <w:t xml:space="preserve"> городского поселения на 2019 год</w:t>
      </w:r>
      <w:r w:rsidR="00DD4446" w:rsidRPr="002876B5">
        <w:rPr>
          <w:rFonts w:ascii="Times New Roman" w:eastAsia="Times New Roman" w:hAnsi="Times New Roman"/>
          <w:sz w:val="28"/>
          <w:szCs w:val="28"/>
          <w:lang w:eastAsia="ru-RU"/>
        </w:rPr>
        <w:t>», руководствуясь</w:t>
      </w:r>
      <w:r w:rsidR="001A60DF"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ст.3</w:t>
      </w:r>
      <w:r w:rsidR="005A7B8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446"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</w:t>
      </w:r>
      <w:r w:rsidR="001A60DF" w:rsidRPr="002876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D4446"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r w:rsidR="005A7B8B">
        <w:rPr>
          <w:rFonts w:ascii="Times New Roman" w:eastAsia="Times New Roman" w:hAnsi="Times New Roman"/>
          <w:sz w:val="28"/>
          <w:szCs w:val="28"/>
          <w:lang w:eastAsia="ru-RU"/>
        </w:rPr>
        <w:t xml:space="preserve">Углеродовское </w:t>
      </w:r>
      <w:proofErr w:type="gramStart"/>
      <w:r w:rsidR="005A7B8B">
        <w:rPr>
          <w:rFonts w:ascii="Times New Roman" w:eastAsia="Times New Roman" w:hAnsi="Times New Roman"/>
          <w:sz w:val="28"/>
          <w:szCs w:val="28"/>
          <w:lang w:eastAsia="ru-RU"/>
        </w:rPr>
        <w:t>городское</w:t>
      </w:r>
      <w:proofErr w:type="gramEnd"/>
      <w:r w:rsidR="00DD4446"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поселения»</w:t>
      </w:r>
    </w:p>
    <w:p w:rsidR="00DD4446" w:rsidRPr="002876B5" w:rsidRDefault="00DD4446" w:rsidP="00DD4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446" w:rsidRPr="002876B5" w:rsidRDefault="00DD4446" w:rsidP="00DD44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проведение контрольного мероприятия посредство</w:t>
      </w:r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плановой проверки соблюдения </w:t>
      </w:r>
      <w:proofErr w:type="gramStart"/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онтроля за</w:t>
      </w:r>
      <w:proofErr w:type="gramEnd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достоверностью отчетности об исполнении муниципального задания МБУК «ДК</w:t>
      </w:r>
      <w:r w:rsidR="00C2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«Горняк»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560C5"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A60DF"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60C5"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A60DF"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по </w:t>
      </w:r>
      <w:r w:rsidR="00E560C5"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A60DF"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60C5"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A60DF"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446" w:rsidRPr="002876B5" w:rsidRDefault="00DD4446" w:rsidP="00DD44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</w:t>
      </w:r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контрольного мероприятия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446" w:rsidRPr="002876B5" w:rsidRDefault="00DD4446" w:rsidP="00DD44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группы должностных лиц Администрации </w:t>
      </w:r>
      <w:r w:rsidR="005A7B8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</w:t>
      </w:r>
      <w:r w:rsidR="005A7B8B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уполномоченных на проведение контрольного мероприятия </w:t>
      </w:r>
      <w:proofErr w:type="gramStart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9E7" w:rsidRPr="002876B5" w:rsidRDefault="006179E7" w:rsidP="002876B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</w:t>
      </w:r>
      <w:r w:rsidR="001A36C3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B8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</w:t>
      </w:r>
      <w:r w:rsidR="005A7B8B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6C3" w:rsidRPr="002876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поселения</w:t>
      </w:r>
      <w:r w:rsidR="001A36C3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6179E7" w:rsidRPr="002876B5" w:rsidRDefault="006179E7" w:rsidP="002876B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2876B5" w:rsidRPr="002876B5" w:rsidRDefault="002876B5" w:rsidP="002876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B5" w:rsidRPr="002876B5" w:rsidRDefault="002876B5" w:rsidP="002876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B5" w:rsidRPr="002876B5" w:rsidRDefault="002876B5" w:rsidP="002876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E7" w:rsidRPr="002876B5" w:rsidRDefault="006179E7" w:rsidP="001A3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6C3" w:rsidRPr="002876B5" w:rsidRDefault="005A7B8B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1A36C3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A36C3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1A36C3" w:rsidRDefault="005A7B8B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6C3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1A36C3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</w:t>
      </w:r>
    </w:p>
    <w:p w:rsidR="00790AFC" w:rsidRPr="002876B5" w:rsidRDefault="00790AFC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26BDA" w:rsidRDefault="00C26BDA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60D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0DF">
        <w:rPr>
          <w:rFonts w:ascii="Times New Roman" w:eastAsia="Times New Roman" w:hAnsi="Times New Roman" w:cs="Times New Roman"/>
          <w:sz w:val="28"/>
          <w:szCs w:val="28"/>
        </w:rPr>
        <w:t>№1</w:t>
      </w:r>
    </w:p>
    <w:p w:rsidR="001A60DF" w:rsidRPr="001A60DF" w:rsidRDefault="001A60DF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60DF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</w:t>
      </w:r>
    </w:p>
    <w:p w:rsidR="001A60DF" w:rsidRPr="001A60DF" w:rsidRDefault="005A7B8B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0DF" w:rsidRPr="001A60DF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1A60DF" w:rsidRPr="001A60DF" w:rsidRDefault="00574F92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60DF" w:rsidRPr="001A60D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7D5B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A60DF" w:rsidRPr="001A60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60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A60DF" w:rsidRPr="001A60DF">
        <w:rPr>
          <w:rFonts w:ascii="Times New Roman" w:eastAsia="Times New Roman" w:hAnsi="Times New Roman" w:cs="Times New Roman"/>
          <w:sz w:val="28"/>
          <w:szCs w:val="28"/>
        </w:rPr>
        <w:t>.2019  №</w:t>
      </w:r>
      <w:r w:rsidR="007D5BD2">
        <w:rPr>
          <w:rFonts w:ascii="Times New Roman" w:eastAsia="Times New Roman" w:hAnsi="Times New Roman" w:cs="Times New Roman"/>
          <w:sz w:val="28"/>
          <w:szCs w:val="28"/>
        </w:rPr>
        <w:t>56</w:t>
      </w:r>
      <w:r w:rsidR="001A60DF" w:rsidRPr="001A6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60DF" w:rsidRPr="001A60DF" w:rsidRDefault="001A60DF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0DF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1A60DF" w:rsidRPr="001A60DF" w:rsidRDefault="001A60DF" w:rsidP="001A6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6B5">
        <w:rPr>
          <w:rFonts w:ascii="Times New Roman" w:eastAsia="Times New Roman" w:hAnsi="Times New Roman" w:cs="Times New Roman"/>
          <w:b/>
          <w:sz w:val="28"/>
          <w:szCs w:val="28"/>
        </w:rPr>
        <w:t>контрольного мероприятия</w:t>
      </w:r>
    </w:p>
    <w:p w:rsidR="001A60DF" w:rsidRPr="001A60DF" w:rsidRDefault="001A60DF" w:rsidP="001A6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C26BDA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1A60DF">
        <w:rPr>
          <w:rFonts w:ascii="Times New Roman" w:eastAsia="Times New Roman" w:hAnsi="Times New Roman"/>
          <w:sz w:val="28"/>
          <w:szCs w:val="28"/>
        </w:rPr>
        <w:t xml:space="preserve">Основание  для проведения проверки: План осуществления Администрацией </w:t>
      </w:r>
      <w:r w:rsidR="005A7B8B">
        <w:rPr>
          <w:rFonts w:ascii="Times New Roman" w:eastAsia="Times New Roman" w:hAnsi="Times New Roman"/>
          <w:sz w:val="28"/>
          <w:szCs w:val="28"/>
          <w:lang w:eastAsia="ru-RU"/>
        </w:rPr>
        <w:t>Углеродовского городского</w:t>
      </w:r>
      <w:r w:rsidR="005A7B8B"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60DF">
        <w:rPr>
          <w:rFonts w:ascii="Times New Roman" w:eastAsia="Times New Roman" w:hAnsi="Times New Roman"/>
          <w:sz w:val="28"/>
          <w:szCs w:val="28"/>
        </w:rPr>
        <w:t>поселения внутреннего муниципального финансового контроля на 2019 год</w:t>
      </w:r>
      <w:r w:rsidRPr="002876B5">
        <w:rPr>
          <w:rFonts w:ascii="Times New Roman" w:eastAsia="Times New Roman" w:hAnsi="Times New Roman"/>
          <w:sz w:val="28"/>
          <w:szCs w:val="28"/>
        </w:rPr>
        <w:t xml:space="preserve">, утвержденный </w:t>
      </w:r>
      <w:r w:rsidR="005A7B8B">
        <w:rPr>
          <w:rFonts w:ascii="Times New Roman" w:eastAsia="Times New Roman" w:hAnsi="Times New Roman"/>
          <w:sz w:val="28"/>
          <w:szCs w:val="28"/>
        </w:rPr>
        <w:t>постановлением</w:t>
      </w:r>
      <w:r w:rsidRPr="002876B5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 w:rsidR="005A7B8B">
        <w:rPr>
          <w:rFonts w:ascii="Times New Roman" w:eastAsia="Times New Roman" w:hAnsi="Times New Roman"/>
          <w:sz w:val="28"/>
          <w:szCs w:val="28"/>
          <w:lang w:eastAsia="ru-RU"/>
        </w:rPr>
        <w:t>Углеродовского городского</w:t>
      </w:r>
      <w:r w:rsidR="005A7B8B"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76B5">
        <w:rPr>
          <w:rFonts w:ascii="Times New Roman" w:eastAsia="Times New Roman" w:hAnsi="Times New Roman"/>
          <w:sz w:val="28"/>
          <w:szCs w:val="28"/>
        </w:rPr>
        <w:t>поселения от 2</w:t>
      </w:r>
      <w:r w:rsidR="005A7B8B">
        <w:rPr>
          <w:rFonts w:ascii="Times New Roman" w:eastAsia="Times New Roman" w:hAnsi="Times New Roman"/>
          <w:sz w:val="28"/>
          <w:szCs w:val="28"/>
        </w:rPr>
        <w:t>9</w:t>
      </w:r>
      <w:r w:rsidRPr="002876B5">
        <w:rPr>
          <w:rFonts w:ascii="Times New Roman" w:eastAsia="Times New Roman" w:hAnsi="Times New Roman"/>
          <w:sz w:val="28"/>
          <w:szCs w:val="28"/>
        </w:rPr>
        <w:t xml:space="preserve">.12.2018 № </w:t>
      </w:r>
      <w:r w:rsidR="005A7B8B">
        <w:rPr>
          <w:rFonts w:ascii="Times New Roman" w:eastAsia="Times New Roman" w:hAnsi="Times New Roman"/>
          <w:sz w:val="28"/>
          <w:szCs w:val="28"/>
        </w:rPr>
        <w:t>126</w:t>
      </w:r>
      <w:r w:rsidRPr="002876B5">
        <w:rPr>
          <w:rFonts w:ascii="Times New Roman" w:eastAsia="Times New Roman" w:hAnsi="Times New Roman"/>
          <w:sz w:val="28"/>
          <w:szCs w:val="28"/>
        </w:rPr>
        <w:t xml:space="preserve"> «</w:t>
      </w:r>
      <w:r w:rsidR="00C26BDA" w:rsidRPr="006B2074">
        <w:rPr>
          <w:rFonts w:ascii="Times New Roman" w:hAnsi="Times New Roman"/>
          <w:sz w:val="28"/>
          <w:szCs w:val="28"/>
        </w:rPr>
        <w:t xml:space="preserve">Об утверждении Плана </w:t>
      </w:r>
      <w:r w:rsidR="00C26BDA">
        <w:rPr>
          <w:rFonts w:ascii="Times New Roman" w:hAnsi="Times New Roman"/>
          <w:sz w:val="28"/>
          <w:szCs w:val="28"/>
        </w:rPr>
        <w:t xml:space="preserve">осуществления </w:t>
      </w:r>
      <w:r w:rsidR="00C26BDA" w:rsidRPr="006B2074">
        <w:rPr>
          <w:rFonts w:ascii="Times New Roman" w:hAnsi="Times New Roman"/>
          <w:sz w:val="28"/>
          <w:szCs w:val="28"/>
        </w:rPr>
        <w:t xml:space="preserve">внутреннего </w:t>
      </w:r>
      <w:r w:rsidR="00C26BDA">
        <w:rPr>
          <w:rFonts w:ascii="Times New Roman" w:hAnsi="Times New Roman"/>
          <w:sz w:val="28"/>
          <w:szCs w:val="28"/>
        </w:rPr>
        <w:t xml:space="preserve">муниципального </w:t>
      </w:r>
      <w:r w:rsidR="00C26BDA" w:rsidRPr="006B2074">
        <w:rPr>
          <w:rFonts w:ascii="Times New Roman" w:hAnsi="Times New Roman"/>
          <w:sz w:val="28"/>
          <w:szCs w:val="28"/>
        </w:rPr>
        <w:t xml:space="preserve">финансового контроля Администрации </w:t>
      </w:r>
      <w:r w:rsidR="00C26BDA">
        <w:rPr>
          <w:rFonts w:ascii="Times New Roman" w:hAnsi="Times New Roman"/>
          <w:sz w:val="28"/>
          <w:szCs w:val="28"/>
        </w:rPr>
        <w:t>Углеродовского</w:t>
      </w:r>
      <w:r w:rsidR="00C26BDA" w:rsidRPr="006B2074">
        <w:rPr>
          <w:rFonts w:ascii="Times New Roman" w:hAnsi="Times New Roman"/>
          <w:sz w:val="28"/>
          <w:szCs w:val="28"/>
        </w:rPr>
        <w:t xml:space="preserve"> городского поселения на 2019 год</w:t>
      </w:r>
      <w:r w:rsidRPr="002876B5">
        <w:rPr>
          <w:rFonts w:ascii="Times New Roman" w:eastAsia="Times New Roman" w:hAnsi="Times New Roman"/>
          <w:sz w:val="28"/>
          <w:szCs w:val="28"/>
        </w:rPr>
        <w:t>»</w:t>
      </w:r>
    </w:p>
    <w:p w:rsidR="001A60DF" w:rsidRPr="002876B5" w:rsidRDefault="002876B5" w:rsidP="002876B5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6B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1A60DF" w:rsidRPr="001A60DF"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мероприятия:</w:t>
      </w:r>
      <w:r w:rsidRPr="0028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полноты и достоверности отчетности об исполнении муниципального задания.</w:t>
      </w:r>
    </w:p>
    <w:p w:rsidR="001A60DF" w:rsidRPr="002876B5" w:rsidRDefault="001A60DF" w:rsidP="001A60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статья 269.2 Бюджетного Кодекса Российской Федерации.</w:t>
      </w:r>
    </w:p>
    <w:p w:rsidR="001A60DF" w:rsidRPr="002876B5" w:rsidRDefault="001A60DF" w:rsidP="002876B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период: 01.01.2019 – 30.06.2019.</w:t>
      </w:r>
    </w:p>
    <w:p w:rsidR="001A60DF" w:rsidRPr="002876B5" w:rsidRDefault="002876B5" w:rsidP="002876B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контрольного мероприятия 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проверка.</w:t>
      </w:r>
    </w:p>
    <w:p w:rsidR="001A60DF" w:rsidRPr="002876B5" w:rsidRDefault="001A60DF" w:rsidP="002876B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проверки: камеральная проверка.</w:t>
      </w:r>
    </w:p>
    <w:p w:rsidR="001A60DF" w:rsidRPr="002876B5" w:rsidRDefault="001A60DF" w:rsidP="002876B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проверочной  группы в срок </w:t>
      </w:r>
      <w:r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560C5"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>07.11</w:t>
      </w:r>
      <w:r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акт проверки.</w:t>
      </w:r>
    </w:p>
    <w:p w:rsidR="001A60DF" w:rsidRPr="001A60DF" w:rsidRDefault="001A60DF" w:rsidP="001A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0DF" w:rsidRPr="001A60DF" w:rsidRDefault="001A60DF" w:rsidP="001A6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60D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0DF">
        <w:rPr>
          <w:rFonts w:ascii="Times New Roman" w:eastAsia="Times New Roman" w:hAnsi="Times New Roman" w:cs="Times New Roman"/>
          <w:sz w:val="28"/>
          <w:szCs w:val="28"/>
        </w:rPr>
        <w:t>№2</w:t>
      </w:r>
    </w:p>
    <w:p w:rsidR="001A60DF" w:rsidRPr="001A60DF" w:rsidRDefault="001A60DF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60DF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</w:t>
      </w:r>
    </w:p>
    <w:p w:rsidR="001A60DF" w:rsidRPr="001A60DF" w:rsidRDefault="00C26BDA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Углеродовского городского</w:t>
      </w:r>
      <w:r w:rsidR="001A60DF" w:rsidRPr="001A60DF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</w:p>
    <w:p w:rsidR="001A60DF" w:rsidRDefault="00475741" w:rsidP="00790A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60DF" w:rsidRPr="001A60D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7D5B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0AFC" w:rsidRPr="00790AF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790AFC" w:rsidRPr="00790AFC">
        <w:rPr>
          <w:rFonts w:ascii="Times New Roman" w:eastAsia="Times New Roman" w:hAnsi="Times New Roman" w:cs="Times New Roman"/>
          <w:sz w:val="28"/>
          <w:szCs w:val="28"/>
        </w:rPr>
        <w:t>.2019  №</w:t>
      </w:r>
      <w:r w:rsidR="007D5BD2">
        <w:rPr>
          <w:rFonts w:ascii="Times New Roman" w:eastAsia="Times New Roman" w:hAnsi="Times New Roman" w:cs="Times New Roman"/>
          <w:sz w:val="28"/>
          <w:szCs w:val="28"/>
        </w:rPr>
        <w:t>56</w:t>
      </w:r>
      <w:r w:rsidR="00790AFC" w:rsidRPr="00790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0AFC" w:rsidRPr="001A60DF" w:rsidRDefault="00790AFC" w:rsidP="00790A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60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1A60DF" w:rsidRPr="001A60DF" w:rsidRDefault="001A60DF" w:rsidP="001A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0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группы должностных лиц </w:t>
      </w:r>
      <w:r w:rsidRPr="001A60D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C26BDA">
        <w:rPr>
          <w:rFonts w:ascii="Times New Roman" w:eastAsia="Times New Roman" w:hAnsi="Times New Roman" w:cs="Times New Roman"/>
          <w:b/>
          <w:sz w:val="28"/>
          <w:szCs w:val="28"/>
        </w:rPr>
        <w:t>Углеродовского городского</w:t>
      </w:r>
      <w:r w:rsidRPr="001A60D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  <w:r w:rsidRPr="001A60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уполномоченных </w:t>
      </w:r>
      <w:r w:rsidRPr="001A60DF">
        <w:rPr>
          <w:rFonts w:ascii="Times New Roman" w:eastAsia="Times New Roman" w:hAnsi="Times New Roman" w:cs="Times New Roman"/>
          <w:b/>
          <w:sz w:val="28"/>
          <w:szCs w:val="28"/>
        </w:rPr>
        <w:t>на проведение контрольного мероприятия</w:t>
      </w:r>
    </w:p>
    <w:p w:rsidR="001A60DF" w:rsidRPr="001A60DF" w:rsidRDefault="001A60DF" w:rsidP="001A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6B5" w:rsidRPr="002876B5" w:rsidRDefault="002876B5" w:rsidP="002876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876B5">
        <w:rPr>
          <w:rFonts w:ascii="Times New Roman" w:eastAsia="Times New Roman" w:hAnsi="Times New Roman" w:cs="Times New Roman"/>
          <w:sz w:val="28"/>
          <w:szCs w:val="28"/>
        </w:rPr>
        <w:t>Руководитель проверочной группы:</w:t>
      </w:r>
    </w:p>
    <w:p w:rsidR="002876B5" w:rsidRPr="002876B5" w:rsidRDefault="00C26BDA" w:rsidP="002876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Абаринова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Шавкатовна</w:t>
      </w:r>
      <w:proofErr w:type="spellEnd"/>
      <w:r w:rsidR="002876B5" w:rsidRPr="002876B5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сектора экономики и финансов;</w:t>
      </w:r>
    </w:p>
    <w:p w:rsidR="002876B5" w:rsidRPr="002876B5" w:rsidRDefault="002876B5" w:rsidP="002876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876B5">
        <w:rPr>
          <w:rFonts w:ascii="Times New Roman" w:eastAsia="Times New Roman" w:hAnsi="Times New Roman" w:cs="Times New Roman"/>
          <w:sz w:val="28"/>
          <w:szCs w:val="28"/>
        </w:rPr>
        <w:t>Члены проверочной  группы:</w:t>
      </w:r>
    </w:p>
    <w:p w:rsidR="001A60DF" w:rsidRPr="001A60DF" w:rsidRDefault="00D2434E" w:rsidP="002876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2434E">
        <w:rPr>
          <w:rFonts w:ascii="Times New Roman" w:eastAsia="Times New Roman" w:hAnsi="Times New Roman" w:cs="Times New Roman"/>
          <w:sz w:val="28"/>
          <w:szCs w:val="28"/>
        </w:rPr>
        <w:t>Тимофеева Е.С.</w:t>
      </w:r>
      <w:r w:rsidR="00C26BDA" w:rsidRPr="00D243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76B5" w:rsidRPr="00D2434E">
        <w:rPr>
          <w:rFonts w:ascii="Times New Roman" w:eastAsia="Times New Roman" w:hAnsi="Times New Roman" w:cs="Times New Roman"/>
          <w:sz w:val="28"/>
          <w:szCs w:val="28"/>
        </w:rPr>
        <w:t>–  специалист</w:t>
      </w:r>
      <w:r w:rsidRPr="00D2434E">
        <w:rPr>
          <w:rFonts w:ascii="Times New Roman" w:eastAsia="Times New Roman" w:hAnsi="Times New Roman" w:cs="Times New Roman"/>
          <w:sz w:val="28"/>
          <w:szCs w:val="28"/>
        </w:rPr>
        <w:t xml:space="preserve"> сектора экономики и финансов</w:t>
      </w:r>
      <w:r w:rsidR="006378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36C3" w:rsidRDefault="001A60DF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60DF" w:rsidRPr="001A36C3" w:rsidSect="00CA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32C3"/>
    <w:multiLevelType w:val="hybridMultilevel"/>
    <w:tmpl w:val="2966AA9C"/>
    <w:lvl w:ilvl="0" w:tplc="0964AB60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4F35E44"/>
    <w:multiLevelType w:val="hybridMultilevel"/>
    <w:tmpl w:val="8FFE8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14C25"/>
    <w:multiLevelType w:val="multilevel"/>
    <w:tmpl w:val="C3B69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A0A32"/>
    <w:multiLevelType w:val="multilevel"/>
    <w:tmpl w:val="8F02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C363B"/>
    <w:multiLevelType w:val="multilevel"/>
    <w:tmpl w:val="69AA3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504F5"/>
    <w:multiLevelType w:val="multilevel"/>
    <w:tmpl w:val="ACCCB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6B7376D5"/>
    <w:multiLevelType w:val="multilevel"/>
    <w:tmpl w:val="350EE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2FA"/>
    <w:rsid w:val="000A4443"/>
    <w:rsid w:val="001A36C3"/>
    <w:rsid w:val="001A60DF"/>
    <w:rsid w:val="00263EAB"/>
    <w:rsid w:val="00286F90"/>
    <w:rsid w:val="002876B5"/>
    <w:rsid w:val="00404976"/>
    <w:rsid w:val="004355FD"/>
    <w:rsid w:val="00453EF7"/>
    <w:rsid w:val="00475741"/>
    <w:rsid w:val="0049638D"/>
    <w:rsid w:val="00505576"/>
    <w:rsid w:val="00574F92"/>
    <w:rsid w:val="005A7B8B"/>
    <w:rsid w:val="005E63BE"/>
    <w:rsid w:val="006179E7"/>
    <w:rsid w:val="006378A1"/>
    <w:rsid w:val="00782F17"/>
    <w:rsid w:val="007852FA"/>
    <w:rsid w:val="00790972"/>
    <w:rsid w:val="00790AFC"/>
    <w:rsid w:val="007D5BD2"/>
    <w:rsid w:val="009E7FC7"/>
    <w:rsid w:val="00A014A4"/>
    <w:rsid w:val="00A9704D"/>
    <w:rsid w:val="00AB14A8"/>
    <w:rsid w:val="00BE1204"/>
    <w:rsid w:val="00BF09D1"/>
    <w:rsid w:val="00C26BDA"/>
    <w:rsid w:val="00CA0ABA"/>
    <w:rsid w:val="00D2434E"/>
    <w:rsid w:val="00D3577C"/>
    <w:rsid w:val="00DB6158"/>
    <w:rsid w:val="00DD4446"/>
    <w:rsid w:val="00DE29CF"/>
    <w:rsid w:val="00E560C5"/>
    <w:rsid w:val="00FF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6B5"/>
    <w:pPr>
      <w:ind w:left="720"/>
      <w:contextualSpacing/>
    </w:pPr>
  </w:style>
  <w:style w:type="paragraph" w:styleId="a4">
    <w:name w:val="No Spacing"/>
    <w:uiPriority w:val="1"/>
    <w:qFormat/>
    <w:rsid w:val="00C26B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D4443-1130-4C48-97A9-340F6BB6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Углерод</cp:lastModifiedBy>
  <cp:revision>12</cp:revision>
  <cp:lastPrinted>2019-10-24T08:43:00Z</cp:lastPrinted>
  <dcterms:created xsi:type="dcterms:W3CDTF">2019-10-08T07:26:00Z</dcterms:created>
  <dcterms:modified xsi:type="dcterms:W3CDTF">2019-10-24T08:44:00Z</dcterms:modified>
</cp:coreProperties>
</file>